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64" w:before="0" w:after="60"/>
        <w:jc w:val="center"/>
        <w:rPr>
          <w:rFonts w:eastAsia="Arial" w:cs="Times New Roman"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br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236"/>
        <w:gridCol w:w="283"/>
        <w:gridCol w:w="236"/>
        <w:gridCol w:w="253"/>
        <w:gridCol w:w="235"/>
      </w:tblGrid>
      <w:tr>
        <w:trPr>
          <w:trHeight w:val="257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6"/>
        <w:gridCol w:w="348"/>
        <w:gridCol w:w="346"/>
        <w:gridCol w:w="348"/>
        <w:gridCol w:w="349"/>
        <w:gridCol w:w="348"/>
        <w:gridCol w:w="347"/>
        <w:gridCol w:w="349"/>
        <w:gridCol w:w="348"/>
        <w:gridCol w:w="348"/>
        <w:gridCol w:w="348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7"/>
        <w:gridCol w:w="348"/>
        <w:gridCol w:w="346"/>
      </w:tblGrid>
      <w:tr>
        <w:trPr>
          <w:trHeight w:val="380" w:hRule="atLeast"/>
        </w:trPr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9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13335" r="11430" b="5715"/>
                <wp:wrapNone/>
                <wp:docPr id="1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5715" r="12065" b="13970"/>
                <wp:wrapNone/>
                <wp:docPr id="2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page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9" w:name="_Hlk94774913"/>
      <w:bookmarkEnd w:id="9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2041"/>
            <w:bookmarkEnd w:id="11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3231"/>
            <w:bookmarkEnd w:id="12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5" w:name="_Hlk519374101"/>
            <w:bookmarkEnd w:id="15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"/>
      <w:bookmarkStart w:id="18" w:name="_Hlk51937432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9" w:name="_Hlk519375031"/>
            <w:bookmarkEnd w:id="19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0" w:name="_Hlk51937432"/>
      <w:bookmarkStart w:id="21" w:name="_Hlk51937432"/>
      <w:bookmarkEnd w:id="21"/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horzAnchor="page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2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2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3" w:name="_Hlk51942783"/>
      <w:bookmarkStart w:id="24" w:name="_Hlk51942783"/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5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6" w:name="_Hlk51941988"/>
      <w:bookmarkEnd w:id="26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header="709" w:top="1560" w:footer="0" w:bottom="851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link w:val="Nagwek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provider" w:customStyle="1">
    <w:name w:val="ui-provider"/>
    <w:basedOn w:val="DefaultParagraphFont"/>
    <w:qFormat/>
    <w:rsid w:val="00ff7292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LibreOffice/6.4.6.2$Windows_X86_64 LibreOffice_project/0ce51a4fd21bff07a5c061082cc82c5ed232f115</Application>
  <Pages>11</Pages>
  <Words>3304</Words>
  <Characters>22074</Characters>
  <CharactersWithSpaces>25494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2024-07-19T12:08:11Z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